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53E2" w14:textId="77777777" w:rsidR="007704D9" w:rsidRPr="007704D9" w:rsidRDefault="007704D9" w:rsidP="007704D9">
      <w:pPr>
        <w:rPr>
          <w:b/>
          <w:bCs/>
        </w:rPr>
      </w:pPr>
      <w:r w:rsidRPr="007704D9">
        <w:rPr>
          <w:b/>
          <w:bCs/>
        </w:rPr>
        <w:t xml:space="preserve">A. Single tank not working and make </w:t>
      </w:r>
      <w:proofErr w:type="gramStart"/>
      <w:r w:rsidRPr="007704D9">
        <w:rPr>
          <w:b/>
          <w:bCs/>
        </w:rPr>
        <w:t>Cooling</w:t>
      </w:r>
      <w:proofErr w:type="gramEnd"/>
    </w:p>
    <w:p w14:paraId="5442EEF9" w14:textId="77777777" w:rsidR="007704D9" w:rsidRDefault="007704D9" w:rsidP="007704D9">
      <w:r>
        <w:t xml:space="preserve">1. Check the voltage of the machine, Normally the voltage 110V±10%will </w:t>
      </w:r>
      <w:proofErr w:type="spellStart"/>
      <w:proofErr w:type="gramStart"/>
      <w:r>
        <w:t>beokay</w:t>
      </w:r>
      <w:proofErr w:type="spellEnd"/>
      <w:r>
        <w:t xml:space="preserve"> ,</w:t>
      </w:r>
      <w:proofErr w:type="gramEnd"/>
      <w:r>
        <w:t xml:space="preserve"> ,each motor current with have difference , check from the side panel holes , for 15L*2 Model , there are 3 lights , one green and 2 red light ( one red light for </w:t>
      </w:r>
      <w:proofErr w:type="spellStart"/>
      <w:r>
        <w:t>onetank</w:t>
      </w:r>
      <w:proofErr w:type="spellEnd"/>
      <w:r>
        <w:t xml:space="preserve">), for 15L*3 tanks Model , there are 4 lights , one green and 3 red lights. If </w:t>
      </w:r>
      <w:proofErr w:type="spellStart"/>
      <w:r>
        <w:t>thelights</w:t>
      </w:r>
      <w:proofErr w:type="spellEnd"/>
      <w:r>
        <w:t xml:space="preserve"> have </w:t>
      </w:r>
      <w:proofErr w:type="gramStart"/>
      <w:r>
        <w:t>problem ,</w:t>
      </w:r>
      <w:proofErr w:type="gramEnd"/>
      <w:r>
        <w:t xml:space="preserve"> we can reset the machine. 2. If after reset several </w:t>
      </w:r>
      <w:proofErr w:type="gramStart"/>
      <w:r>
        <w:t>times ,</w:t>
      </w:r>
      <w:proofErr w:type="gramEnd"/>
      <w:r>
        <w:t xml:space="preserve"> still have lights problem , then we can check if </w:t>
      </w:r>
      <w:proofErr w:type="spellStart"/>
      <w:r>
        <w:t>theswitch</w:t>
      </w:r>
      <w:proofErr w:type="spellEnd"/>
      <w:r>
        <w:t xml:space="preserve"> problem , and change the switch for the control panel. 3. Check if the compressor working condition, if compressor working </w:t>
      </w:r>
      <w:proofErr w:type="gramStart"/>
      <w:r>
        <w:t>normal ,</w:t>
      </w:r>
      <w:proofErr w:type="gramEnd"/>
      <w:r>
        <w:t xml:space="preserve"> </w:t>
      </w:r>
      <w:proofErr w:type="spellStart"/>
      <w:r>
        <w:t>thecondenser</w:t>
      </w:r>
      <w:proofErr w:type="spellEnd"/>
      <w:r>
        <w:t xml:space="preserve"> fan will give hot air , and Check the current of the compressor , to </w:t>
      </w:r>
      <w:proofErr w:type="spellStart"/>
      <w:r>
        <w:t>Checkthe</w:t>
      </w:r>
      <w:proofErr w:type="spellEnd"/>
      <w:r>
        <w:t xml:space="preserve"> compressor wire and compressor protector.</w:t>
      </w:r>
    </w:p>
    <w:p w14:paraId="41659396" w14:textId="77777777" w:rsidR="007704D9" w:rsidRDefault="007704D9" w:rsidP="007704D9">
      <w:r>
        <w:t xml:space="preserve">4. To Check if lack of Refrigerant. </w:t>
      </w:r>
    </w:p>
    <w:p w14:paraId="488B76AC" w14:textId="77777777" w:rsidR="007704D9" w:rsidRDefault="007704D9" w:rsidP="007704D9"/>
    <w:p w14:paraId="2ACF58B2" w14:textId="77777777" w:rsidR="007704D9" w:rsidRDefault="007704D9" w:rsidP="007704D9"/>
    <w:p w14:paraId="26D6B98C" w14:textId="260FA625" w:rsidR="007704D9" w:rsidRPr="007704D9" w:rsidRDefault="007704D9" w:rsidP="007704D9">
      <w:pPr>
        <w:rPr>
          <w:b/>
          <w:bCs/>
        </w:rPr>
      </w:pPr>
      <w:r w:rsidRPr="007704D9">
        <w:rPr>
          <w:b/>
          <w:bCs/>
        </w:rPr>
        <w:t xml:space="preserve">B. Whole machine </w:t>
      </w:r>
      <w:proofErr w:type="gramStart"/>
      <w:r w:rsidRPr="007704D9">
        <w:rPr>
          <w:b/>
          <w:bCs/>
        </w:rPr>
        <w:t>not make</w:t>
      </w:r>
      <w:proofErr w:type="gramEnd"/>
      <w:r w:rsidRPr="007704D9">
        <w:rPr>
          <w:b/>
          <w:bCs/>
        </w:rPr>
        <w:t xml:space="preserve"> Cooling</w:t>
      </w:r>
    </w:p>
    <w:p w14:paraId="386980A8" w14:textId="77777777" w:rsidR="007704D9" w:rsidRDefault="007704D9" w:rsidP="007704D9">
      <w:r>
        <w:t xml:space="preserve">1. Check the voltage of the machine, Normally the voltage 110V±10%will </w:t>
      </w:r>
      <w:proofErr w:type="spellStart"/>
      <w:proofErr w:type="gramStart"/>
      <w:r>
        <w:t>beokay</w:t>
      </w:r>
      <w:proofErr w:type="spellEnd"/>
      <w:r>
        <w:t xml:space="preserve"> ,</w:t>
      </w:r>
      <w:proofErr w:type="gramEnd"/>
      <w:r>
        <w:t xml:space="preserve"> ,each motor current with have difference , check from the side panel holes , for 15L*2 Model , there are 3 lights , one green and 2 red light ( one red light for </w:t>
      </w:r>
      <w:proofErr w:type="spellStart"/>
      <w:r>
        <w:t>onetank</w:t>
      </w:r>
      <w:proofErr w:type="spellEnd"/>
      <w:r>
        <w:t xml:space="preserve">), for 15L*3 tanks Model , there are 4 lights , one green and 3 red lights. If </w:t>
      </w:r>
      <w:proofErr w:type="spellStart"/>
      <w:r>
        <w:t>thelights</w:t>
      </w:r>
      <w:proofErr w:type="spellEnd"/>
      <w:r>
        <w:t xml:space="preserve"> have </w:t>
      </w:r>
      <w:proofErr w:type="gramStart"/>
      <w:r>
        <w:t>problem ,</w:t>
      </w:r>
      <w:proofErr w:type="gramEnd"/>
      <w:r>
        <w:t xml:space="preserve"> we can reset the machine. 2. If after reset several </w:t>
      </w:r>
      <w:proofErr w:type="gramStart"/>
      <w:r>
        <w:t>times ,</w:t>
      </w:r>
      <w:proofErr w:type="gramEnd"/>
      <w:r>
        <w:t xml:space="preserve"> still have lights problem , then we can check if </w:t>
      </w:r>
      <w:proofErr w:type="spellStart"/>
      <w:r>
        <w:t>theswitch</w:t>
      </w:r>
      <w:proofErr w:type="spellEnd"/>
      <w:r>
        <w:t xml:space="preserve"> problem , and change the switch for the control panel. 3. Check if the compressor working condition, if compressor working </w:t>
      </w:r>
      <w:proofErr w:type="gramStart"/>
      <w:r>
        <w:t>normal ,</w:t>
      </w:r>
      <w:proofErr w:type="gramEnd"/>
      <w:r>
        <w:t xml:space="preserve"> </w:t>
      </w:r>
      <w:proofErr w:type="spellStart"/>
      <w:r>
        <w:t>thecondenser</w:t>
      </w:r>
      <w:proofErr w:type="spellEnd"/>
      <w:r>
        <w:t xml:space="preserve"> fan will give hot air , and Check the current of the compressor , to </w:t>
      </w:r>
      <w:proofErr w:type="spellStart"/>
      <w:r>
        <w:t>Checkthe</w:t>
      </w:r>
      <w:proofErr w:type="spellEnd"/>
      <w:r>
        <w:t xml:space="preserve"> compressor wire and compressor protector. 4. To Check if lack of Refrigerant. </w:t>
      </w:r>
    </w:p>
    <w:p w14:paraId="48BF8723" w14:textId="77777777" w:rsidR="007704D9" w:rsidRDefault="007704D9" w:rsidP="007704D9"/>
    <w:p w14:paraId="147ADF0D" w14:textId="77777777" w:rsidR="007704D9" w:rsidRDefault="007704D9" w:rsidP="007704D9"/>
    <w:p w14:paraId="169909B4" w14:textId="42797663" w:rsidR="007704D9" w:rsidRPr="007704D9" w:rsidRDefault="007704D9" w:rsidP="007704D9">
      <w:pPr>
        <w:rPr>
          <w:b/>
          <w:bCs/>
        </w:rPr>
      </w:pPr>
      <w:r w:rsidRPr="007704D9">
        <w:rPr>
          <w:b/>
          <w:bCs/>
        </w:rPr>
        <w:t xml:space="preserve">C. The motor not running </w:t>
      </w:r>
      <w:proofErr w:type="gramStart"/>
      <w:r w:rsidRPr="007704D9">
        <w:rPr>
          <w:b/>
          <w:bCs/>
        </w:rPr>
        <w:t>problem</w:t>
      </w:r>
      <w:proofErr w:type="gramEnd"/>
    </w:p>
    <w:p w14:paraId="0815E9B4" w14:textId="77777777" w:rsidR="007704D9" w:rsidRDefault="007704D9" w:rsidP="007704D9">
      <w:r>
        <w:t xml:space="preserve">1. Open the side panel and </w:t>
      </w:r>
      <w:proofErr w:type="gramStart"/>
      <w:r>
        <w:t>Check</w:t>
      </w:r>
      <w:proofErr w:type="gramEnd"/>
      <w:r>
        <w:t xml:space="preserve"> the wire connect the motor and switch if </w:t>
      </w:r>
      <w:proofErr w:type="spellStart"/>
      <w:r>
        <w:t>looseor</w:t>
      </w:r>
      <w:proofErr w:type="spellEnd"/>
    </w:p>
    <w:p w14:paraId="4BB3516B" w14:textId="77777777" w:rsidR="007704D9" w:rsidRDefault="007704D9" w:rsidP="007704D9">
      <w:r>
        <w:t xml:space="preserve">connect </w:t>
      </w:r>
      <w:proofErr w:type="gramStart"/>
      <w:r>
        <w:t>well</w:t>
      </w:r>
      <w:proofErr w:type="gramEnd"/>
    </w:p>
    <w:p w14:paraId="39474419" w14:textId="77777777" w:rsidR="007704D9" w:rsidRDefault="007704D9" w:rsidP="007704D9">
      <w:r>
        <w:t>2. Open the back side panel to Check if the motor install well or not</w:t>
      </w:r>
    </w:p>
    <w:p w14:paraId="5C232958" w14:textId="77777777" w:rsidR="007704D9" w:rsidRDefault="007704D9" w:rsidP="007704D9">
      <w:r>
        <w:t xml:space="preserve">3. Take out the motor and connect the wire to Check if the motor can </w:t>
      </w:r>
      <w:proofErr w:type="gramStart"/>
      <w:r>
        <w:t>running</w:t>
      </w:r>
      <w:proofErr w:type="gramEnd"/>
      <w:r>
        <w:t xml:space="preserve">. </w:t>
      </w:r>
    </w:p>
    <w:p w14:paraId="399A160A" w14:textId="77777777" w:rsidR="007704D9" w:rsidRDefault="007704D9" w:rsidP="007704D9"/>
    <w:p w14:paraId="738E739D" w14:textId="77777777" w:rsidR="007704D9" w:rsidRDefault="007704D9" w:rsidP="007704D9"/>
    <w:p w14:paraId="7E0C3ED5" w14:textId="76B01504" w:rsidR="007704D9" w:rsidRPr="007704D9" w:rsidRDefault="007704D9" w:rsidP="007704D9">
      <w:pPr>
        <w:rPr>
          <w:b/>
          <w:bCs/>
        </w:rPr>
      </w:pPr>
      <w:r w:rsidRPr="007704D9">
        <w:rPr>
          <w:b/>
          <w:bCs/>
        </w:rPr>
        <w:t xml:space="preserve">D. The machine </w:t>
      </w:r>
      <w:proofErr w:type="spellStart"/>
      <w:r w:rsidRPr="007704D9">
        <w:rPr>
          <w:b/>
          <w:bCs/>
        </w:rPr>
        <w:t>can not</w:t>
      </w:r>
      <w:proofErr w:type="spellEnd"/>
      <w:r w:rsidRPr="007704D9">
        <w:rPr>
          <w:b/>
          <w:bCs/>
        </w:rPr>
        <w:t xml:space="preserve"> turn on </w:t>
      </w:r>
      <w:proofErr w:type="gramStart"/>
      <w:r w:rsidRPr="007704D9">
        <w:rPr>
          <w:b/>
          <w:bCs/>
        </w:rPr>
        <w:t>( no</w:t>
      </w:r>
      <w:proofErr w:type="gramEnd"/>
      <w:r w:rsidRPr="007704D9">
        <w:rPr>
          <w:b/>
          <w:bCs/>
        </w:rPr>
        <w:t xml:space="preserve"> electric power)</w:t>
      </w:r>
    </w:p>
    <w:p w14:paraId="1CF3BFB6" w14:textId="2D295787" w:rsidR="003A2806" w:rsidRDefault="007704D9" w:rsidP="007704D9">
      <w:r>
        <w:t xml:space="preserve">1. Check the main electric wire </w:t>
      </w:r>
      <w:proofErr w:type="gramStart"/>
      <w:r>
        <w:t>condition ,</w:t>
      </w:r>
      <w:proofErr w:type="gramEnd"/>
      <w:r>
        <w:t xml:space="preserve"> if connect loose or broken. 2. Use the multimeter to Check the main power switch to compressor and </w:t>
      </w:r>
      <w:proofErr w:type="gramStart"/>
      <w:r>
        <w:t>motor ,to</w:t>
      </w:r>
      <w:proofErr w:type="gramEnd"/>
      <w:r>
        <w:t xml:space="preserve"> </w:t>
      </w:r>
      <w:r>
        <w:t>Check if the parts with</w:t>
      </w:r>
      <w:r>
        <w:t xml:space="preserve"> electric or not </w:t>
      </w:r>
    </w:p>
    <w:sectPr w:rsidR="003A2806" w:rsidSect="007704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0587" w14:textId="77777777" w:rsidR="00792C6B" w:rsidRDefault="00792C6B" w:rsidP="007704D9">
      <w:pPr>
        <w:spacing w:after="0" w:line="240" w:lineRule="auto"/>
      </w:pPr>
      <w:r>
        <w:separator/>
      </w:r>
    </w:p>
  </w:endnote>
  <w:endnote w:type="continuationSeparator" w:id="0">
    <w:p w14:paraId="62658580" w14:textId="77777777" w:rsidR="00792C6B" w:rsidRDefault="00792C6B" w:rsidP="0077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7B8F" w14:textId="77777777" w:rsidR="00792C6B" w:rsidRDefault="00792C6B" w:rsidP="007704D9">
      <w:pPr>
        <w:spacing w:after="0" w:line="240" w:lineRule="auto"/>
      </w:pPr>
      <w:r>
        <w:separator/>
      </w:r>
    </w:p>
  </w:footnote>
  <w:footnote w:type="continuationSeparator" w:id="0">
    <w:p w14:paraId="3D54A8D8" w14:textId="77777777" w:rsidR="00792C6B" w:rsidRDefault="00792C6B" w:rsidP="0077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875D" w14:textId="755B6B64" w:rsidR="007704D9" w:rsidRPr="007704D9" w:rsidRDefault="007704D9" w:rsidP="007704D9">
    <w:pPr>
      <w:pStyle w:val="Header"/>
      <w:jc w:val="center"/>
      <w:rPr>
        <w:b/>
        <w:bCs/>
      </w:rPr>
    </w:pPr>
    <w:r w:rsidRPr="007704D9">
      <w:rPr>
        <w:b/>
        <w:bCs/>
      </w:rPr>
      <w:t>China Slush Machine Troubleshooting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D9"/>
    <w:rsid w:val="003A2806"/>
    <w:rsid w:val="007704D9"/>
    <w:rsid w:val="00792C6B"/>
    <w:rsid w:val="00B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EF2B"/>
  <w15:chartTrackingRefBased/>
  <w15:docId w15:val="{1FCA0EC8-4ABC-4DCA-844D-FC96CC2E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D9"/>
  </w:style>
  <w:style w:type="paragraph" w:styleId="Footer">
    <w:name w:val="footer"/>
    <w:basedOn w:val="Normal"/>
    <w:link w:val="FooterChar"/>
    <w:uiPriority w:val="99"/>
    <w:unhideWhenUsed/>
    <w:rsid w:val="0077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Garvey</dc:creator>
  <cp:keywords/>
  <dc:description/>
  <cp:lastModifiedBy>Robert Garvey</cp:lastModifiedBy>
  <cp:revision>1</cp:revision>
  <cp:lastPrinted>2023-08-10T16:50:00Z</cp:lastPrinted>
  <dcterms:created xsi:type="dcterms:W3CDTF">2023-08-10T16:49:00Z</dcterms:created>
  <dcterms:modified xsi:type="dcterms:W3CDTF">2023-08-10T16:51:00Z</dcterms:modified>
</cp:coreProperties>
</file>